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99AE" w14:textId="77777777" w:rsidR="007871B8" w:rsidRDefault="00A16397" w:rsidP="00A16397">
      <w:pPr>
        <w:jc w:val="center"/>
      </w:pPr>
      <w:r>
        <w:rPr>
          <w:noProof/>
        </w:rPr>
        <w:drawing>
          <wp:inline distT="0" distB="0" distL="0" distR="0" wp14:anchorId="59E2BD28" wp14:editId="6A7F8A22">
            <wp:extent cx="1666875" cy="918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BO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524" cy="9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8859" w14:textId="77777777" w:rsidR="00A16397" w:rsidRPr="00B177DD" w:rsidRDefault="00A16397" w:rsidP="00A16397">
      <w:pPr>
        <w:jc w:val="center"/>
        <w:rPr>
          <w:rFonts w:ascii="Arial" w:hAnsi="Arial" w:cs="Arial"/>
          <w:b/>
          <w:sz w:val="28"/>
        </w:rPr>
      </w:pPr>
      <w:r w:rsidRPr="00B177DD">
        <w:rPr>
          <w:rFonts w:ascii="Arial" w:hAnsi="Arial" w:cs="Arial"/>
          <w:b/>
          <w:sz w:val="28"/>
        </w:rPr>
        <w:t>Mental Health Team Referral</w:t>
      </w:r>
    </w:p>
    <w:p w14:paraId="3B897388" w14:textId="77777777" w:rsidR="00A16397" w:rsidRPr="00B177DD" w:rsidRDefault="00A16397" w:rsidP="00A16397">
      <w:pPr>
        <w:rPr>
          <w:rFonts w:ascii="Arial" w:hAnsi="Arial" w:cs="Arial"/>
        </w:rPr>
      </w:pPr>
      <w:r w:rsidRPr="00B177DD">
        <w:rPr>
          <w:rFonts w:ascii="Arial" w:hAnsi="Arial" w:cs="Arial"/>
        </w:rPr>
        <w:t>Student Name: _______________________________________</w:t>
      </w:r>
      <w:r w:rsidRPr="00B177DD">
        <w:rPr>
          <w:rFonts w:ascii="Arial" w:hAnsi="Arial" w:cs="Arial"/>
        </w:rPr>
        <w:tab/>
      </w:r>
      <w:r w:rsidRPr="00B177DD">
        <w:rPr>
          <w:rFonts w:ascii="Arial" w:hAnsi="Arial" w:cs="Arial"/>
        </w:rPr>
        <w:tab/>
        <w:t>DOB: ____________________</w:t>
      </w:r>
    </w:p>
    <w:p w14:paraId="232200E6" w14:textId="77777777" w:rsidR="00A16397" w:rsidRPr="00B177DD" w:rsidRDefault="00A16397" w:rsidP="00A16397">
      <w:pPr>
        <w:rPr>
          <w:rFonts w:ascii="Arial" w:hAnsi="Arial" w:cs="Arial"/>
        </w:rPr>
      </w:pPr>
      <w:r w:rsidRPr="00B177DD">
        <w:rPr>
          <w:rFonts w:ascii="Arial" w:hAnsi="Arial" w:cs="Arial"/>
        </w:rPr>
        <w:t>Referring Person: _____________________________________</w:t>
      </w:r>
      <w:r w:rsidRPr="00B177DD">
        <w:rPr>
          <w:rFonts w:ascii="Arial" w:hAnsi="Arial" w:cs="Arial"/>
        </w:rPr>
        <w:tab/>
      </w:r>
      <w:r w:rsidRPr="00B177DD">
        <w:rPr>
          <w:rFonts w:ascii="Arial" w:hAnsi="Arial" w:cs="Arial"/>
        </w:rPr>
        <w:tab/>
        <w:t>Date: ____________________</w:t>
      </w:r>
    </w:p>
    <w:p w14:paraId="6A893EE2" w14:textId="77777777" w:rsidR="00A16397" w:rsidRPr="00B177DD" w:rsidRDefault="00A16397" w:rsidP="00A16397">
      <w:pPr>
        <w:rPr>
          <w:rFonts w:ascii="Arial" w:hAnsi="Arial" w:cs="Arial"/>
        </w:rPr>
      </w:pPr>
      <w:r w:rsidRPr="00B177DD">
        <w:rPr>
          <w:rFonts w:ascii="Arial" w:hAnsi="Arial" w:cs="Arial"/>
        </w:rPr>
        <w:t>Relationship to Student: ________________________________</w:t>
      </w:r>
    </w:p>
    <w:p w14:paraId="2E3E614F" w14:textId="77777777" w:rsidR="00A16397" w:rsidRPr="00B177DD" w:rsidRDefault="00B177DD" w:rsidP="00A163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A16397" w:rsidRPr="00B177DD">
        <w:rPr>
          <w:rFonts w:ascii="Arial" w:hAnsi="Arial" w:cs="Arial"/>
          <w:b/>
        </w:rPr>
        <w:t>Mark the area(s) of concern and provide a brief description.</w:t>
      </w:r>
    </w:p>
    <w:p w14:paraId="2A27DB2F" w14:textId="77777777" w:rsidR="00A16397" w:rsidRPr="00B177DD" w:rsidRDefault="00A16397" w:rsidP="00B177DD">
      <w:pPr>
        <w:spacing w:after="0"/>
        <w:ind w:left="270"/>
        <w:rPr>
          <w:rFonts w:ascii="Arial" w:hAnsi="Arial" w:cs="Arial"/>
        </w:rPr>
      </w:pPr>
      <w:r w:rsidRPr="00B177DD">
        <w:rPr>
          <w:rFonts w:ascii="Arial" w:hAnsi="Arial" w:cs="Arial"/>
          <w:sz w:val="28"/>
        </w:rPr>
        <w:t xml:space="preserve">□ </w:t>
      </w:r>
      <w:proofErr w:type="gramStart"/>
      <w:r w:rsidRPr="00B177DD">
        <w:rPr>
          <w:rFonts w:ascii="Arial" w:hAnsi="Arial" w:cs="Arial"/>
        </w:rPr>
        <w:t>Behavioral</w:t>
      </w:r>
      <w:r w:rsidR="0090082D">
        <w:rPr>
          <w:rFonts w:ascii="Arial" w:hAnsi="Arial" w:cs="Arial"/>
        </w:rPr>
        <w:t>:_</w:t>
      </w:r>
      <w:proofErr w:type="gramEnd"/>
      <w:r w:rsidR="0090082D">
        <w:rPr>
          <w:rFonts w:ascii="Arial" w:hAnsi="Arial" w:cs="Arial"/>
        </w:rPr>
        <w:t>_______________________________________________________________________</w:t>
      </w:r>
    </w:p>
    <w:p w14:paraId="5610587D" w14:textId="77777777" w:rsidR="0090082D" w:rsidRPr="00B177DD" w:rsidRDefault="00A16397" w:rsidP="0090082D">
      <w:pPr>
        <w:spacing w:after="0"/>
        <w:ind w:left="270"/>
        <w:rPr>
          <w:rFonts w:ascii="Arial" w:hAnsi="Arial" w:cs="Arial"/>
        </w:rPr>
      </w:pPr>
      <w:proofErr w:type="gramStart"/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</w:rPr>
        <w:t xml:space="preserve">  Social</w:t>
      </w:r>
      <w:proofErr w:type="gramEnd"/>
      <w:r w:rsidR="0090082D">
        <w:rPr>
          <w:rFonts w:ascii="Arial" w:hAnsi="Arial" w:cs="Arial"/>
        </w:rPr>
        <w:t>: ___________________________________________________________________________</w:t>
      </w:r>
    </w:p>
    <w:p w14:paraId="4C1F9903" w14:textId="77777777" w:rsidR="0090082D" w:rsidRPr="00B177DD" w:rsidRDefault="00A16397" w:rsidP="0090082D">
      <w:pPr>
        <w:spacing w:after="0"/>
        <w:ind w:left="270"/>
        <w:rPr>
          <w:rFonts w:ascii="Arial" w:hAnsi="Arial" w:cs="Arial"/>
        </w:rPr>
      </w:pPr>
      <w:proofErr w:type="gramStart"/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</w:rPr>
        <w:t xml:space="preserve">  Emotional</w:t>
      </w:r>
      <w:proofErr w:type="gramEnd"/>
      <w:r w:rsidR="0090082D">
        <w:rPr>
          <w:rFonts w:ascii="Arial" w:hAnsi="Arial" w:cs="Arial"/>
        </w:rPr>
        <w:t>:_________________________________________________________________________</w:t>
      </w:r>
    </w:p>
    <w:p w14:paraId="733DED9D" w14:textId="77777777" w:rsidR="00A16397" w:rsidRPr="00B177DD" w:rsidRDefault="00A16397" w:rsidP="00B177DD">
      <w:pPr>
        <w:spacing w:after="0" w:line="276" w:lineRule="auto"/>
        <w:ind w:left="270"/>
        <w:rPr>
          <w:rFonts w:ascii="Arial" w:hAnsi="Arial" w:cs="Arial"/>
        </w:rPr>
      </w:pPr>
      <w:proofErr w:type="gramStart"/>
      <w:r w:rsidRPr="00B177DD">
        <w:rPr>
          <w:rFonts w:ascii="Arial" w:hAnsi="Arial" w:cs="Arial"/>
          <w:sz w:val="28"/>
        </w:rPr>
        <w:t>□</w:t>
      </w:r>
      <w:r w:rsidRPr="00B177DD">
        <w:rPr>
          <w:rFonts w:ascii="Arial" w:hAnsi="Arial" w:cs="Arial"/>
        </w:rPr>
        <w:t xml:space="preserve">  Other</w:t>
      </w:r>
      <w:proofErr w:type="gramEnd"/>
      <w:r w:rsidRPr="00B177DD">
        <w:rPr>
          <w:rFonts w:ascii="Arial" w:hAnsi="Arial" w:cs="Arial"/>
        </w:rPr>
        <w:t>:</w:t>
      </w:r>
      <w:r w:rsidR="00136A2D">
        <w:rPr>
          <w:rFonts w:ascii="Arial" w:hAnsi="Arial" w:cs="Arial"/>
        </w:rPr>
        <w:t xml:space="preserve"> ____________________________________________________________________________</w:t>
      </w:r>
    </w:p>
    <w:p w14:paraId="29D1A4F6" w14:textId="77777777" w:rsidR="00A16397" w:rsidRPr="0090082D" w:rsidRDefault="00A16397" w:rsidP="00B177DD">
      <w:pPr>
        <w:ind w:left="270"/>
        <w:rPr>
          <w:rFonts w:ascii="Arial" w:hAnsi="Arial" w:cs="Arial"/>
          <w:i/>
          <w:sz w:val="20"/>
        </w:rPr>
      </w:pPr>
      <w:r w:rsidRPr="0090082D">
        <w:rPr>
          <w:rFonts w:ascii="Arial" w:hAnsi="Arial" w:cs="Arial"/>
          <w:i/>
          <w:sz w:val="20"/>
        </w:rPr>
        <w:t>*</w:t>
      </w:r>
      <w:r w:rsidR="00B177DD" w:rsidRPr="0090082D">
        <w:rPr>
          <w:rFonts w:ascii="Arial" w:hAnsi="Arial" w:cs="Arial"/>
          <w:i/>
          <w:sz w:val="20"/>
        </w:rPr>
        <w:t>NOTE</w:t>
      </w:r>
      <w:r w:rsidRPr="0090082D">
        <w:rPr>
          <w:rFonts w:ascii="Arial" w:hAnsi="Arial" w:cs="Arial"/>
          <w:i/>
          <w:sz w:val="20"/>
        </w:rPr>
        <w:t xml:space="preserve">: Academic concerns should be addressed through the </w:t>
      </w:r>
      <w:proofErr w:type="spellStart"/>
      <w:r w:rsidRPr="0090082D">
        <w:rPr>
          <w:rFonts w:ascii="Arial" w:hAnsi="Arial" w:cs="Arial"/>
          <w:i/>
          <w:sz w:val="20"/>
        </w:rPr>
        <w:t>RtI</w:t>
      </w:r>
      <w:proofErr w:type="spellEnd"/>
      <w:r w:rsidRPr="0090082D">
        <w:rPr>
          <w:rFonts w:ascii="Arial" w:hAnsi="Arial" w:cs="Arial"/>
          <w:i/>
          <w:sz w:val="20"/>
        </w:rPr>
        <w:t xml:space="preserve">/SST process. </w:t>
      </w:r>
    </w:p>
    <w:p w14:paraId="6AB22DD5" w14:textId="77777777" w:rsidR="00A16397" w:rsidRPr="00B177DD" w:rsidRDefault="00B177DD" w:rsidP="00A163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A16397" w:rsidRPr="00B177DD">
        <w:rPr>
          <w:rFonts w:ascii="Arial" w:hAnsi="Arial" w:cs="Arial"/>
          <w:b/>
        </w:rPr>
        <w:t>Please check all behavioral concerns:</w:t>
      </w:r>
    </w:p>
    <w:p w14:paraId="5095349F" w14:textId="77777777" w:rsidR="00B177DD" w:rsidRPr="00B177DD" w:rsidRDefault="00B177DD" w:rsidP="00B177DD">
      <w:pPr>
        <w:spacing w:after="0"/>
        <w:rPr>
          <w:rFonts w:ascii="Arial" w:hAnsi="Arial" w:cs="Arial"/>
          <w:b/>
        </w:rPr>
        <w:sectPr w:rsidR="00B177DD" w:rsidRPr="00B177DD" w:rsidSect="00A1639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10955A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Exposed to community violence/trauma</w:t>
      </w:r>
    </w:p>
    <w:p w14:paraId="223E4C27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Nightmares/Intrusive thoughts</w:t>
      </w:r>
    </w:p>
    <w:p w14:paraId="4AFC3F52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Anxious</w:t>
      </w:r>
    </w:p>
    <w:p w14:paraId="4A160DBF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Irritable mood</w:t>
      </w:r>
    </w:p>
    <w:p w14:paraId="4B1A33E0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Fearful</w:t>
      </w:r>
    </w:p>
    <w:p w14:paraId="4744E9E6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Easily startled/jumpy</w:t>
      </w:r>
    </w:p>
    <w:p w14:paraId="39CDE802" w14:textId="77777777" w:rsidR="00B177DD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Aggressive</w:t>
      </w:r>
      <w:r w:rsidR="00B177DD" w:rsidRPr="0037305A">
        <w:rPr>
          <w:rFonts w:ascii="Arial" w:hAnsi="Arial" w:cs="Arial"/>
        </w:rPr>
        <w:t>/Fights</w:t>
      </w:r>
    </w:p>
    <w:p w14:paraId="2B4A6B32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Makes careless errors</w:t>
      </w:r>
    </w:p>
    <w:p w14:paraId="60FF282A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Angry/Blames others</w:t>
      </w:r>
    </w:p>
    <w:p w14:paraId="37B4CCA4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 xml:space="preserve">Argumentative and defiant </w:t>
      </w:r>
    </w:p>
    <w:p w14:paraId="2E1B934F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Sad/Depressed</w:t>
      </w:r>
    </w:p>
    <w:p w14:paraId="72EF0E78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Hopelessness/Negative outlook</w:t>
      </w:r>
    </w:p>
    <w:p w14:paraId="580B0A74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Low self-esteem/Negative self-statements</w:t>
      </w:r>
    </w:p>
    <w:p w14:paraId="3A9CDD88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Diminished interest in activities</w:t>
      </w:r>
    </w:p>
    <w:p w14:paraId="2EEB78A2" w14:textId="77777777" w:rsidR="00B177DD" w:rsidRPr="0037305A" w:rsidRDefault="0037305A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177DD" w:rsidRPr="0037305A">
        <w:rPr>
          <w:rFonts w:ascii="Arial" w:hAnsi="Arial" w:cs="Arial"/>
        </w:rPr>
        <w:t>ow/Decreased motivation</w:t>
      </w:r>
    </w:p>
    <w:p w14:paraId="1A7FAA9B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Worries excessively</w:t>
      </w:r>
    </w:p>
    <w:p w14:paraId="2EC0C84A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Difficulty sleeping/Sleeps too much</w:t>
      </w:r>
    </w:p>
    <w:p w14:paraId="34D07967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Restless/On edge</w:t>
      </w:r>
    </w:p>
    <w:p w14:paraId="3CCE38F0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Specific fears/phobias</w:t>
      </w:r>
    </w:p>
    <w:p w14:paraId="4E6B24D4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Clingy behavior</w:t>
      </w:r>
    </w:p>
    <w:p w14:paraId="7F70CA74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Appears distracted</w:t>
      </w:r>
    </w:p>
    <w:p w14:paraId="2513C47F" w14:textId="77777777" w:rsidR="00A16397" w:rsidRPr="0037305A" w:rsidRDefault="00A16397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Difficulty concentrating</w:t>
      </w:r>
    </w:p>
    <w:p w14:paraId="0265F576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Talks excessively</w:t>
      </w:r>
    </w:p>
    <w:p w14:paraId="1C86619F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Gets out of seat and moves constantly</w:t>
      </w:r>
    </w:p>
    <w:p w14:paraId="6A5BDB9D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Interrupts others/Talks out</w:t>
      </w:r>
    </w:p>
    <w:p w14:paraId="6105187C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Inattentive/Easily Distracted</w:t>
      </w:r>
    </w:p>
    <w:p w14:paraId="1B892FF4" w14:textId="77777777" w:rsidR="00B177DD" w:rsidRPr="0037305A" w:rsidRDefault="00B177DD" w:rsidP="003730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7305A">
        <w:rPr>
          <w:rFonts w:ascii="Arial" w:hAnsi="Arial" w:cs="Arial"/>
        </w:rPr>
        <w:t>Disorganized/Loses things</w:t>
      </w:r>
    </w:p>
    <w:p w14:paraId="7901747C" w14:textId="77777777" w:rsidR="00B177DD" w:rsidRDefault="00B177DD" w:rsidP="00B177DD">
      <w:pPr>
        <w:spacing w:after="0"/>
        <w:ind w:left="270"/>
        <w:rPr>
          <w:rFonts w:ascii="Arial" w:hAnsi="Arial" w:cs="Arial"/>
        </w:rPr>
        <w:sectPr w:rsidR="00B177DD" w:rsidSect="00B177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7DEB8E0" w14:textId="77777777" w:rsidR="00B177DD" w:rsidRDefault="00B177DD" w:rsidP="00B177DD">
      <w:pPr>
        <w:spacing w:after="0"/>
        <w:ind w:left="270"/>
        <w:rPr>
          <w:rFonts w:ascii="Arial" w:hAnsi="Arial" w:cs="Arial"/>
        </w:rPr>
      </w:pPr>
    </w:p>
    <w:p w14:paraId="46673EB8" w14:textId="77777777" w:rsidR="0037305A" w:rsidRDefault="0037305A" w:rsidP="0037305A">
      <w:pPr>
        <w:spacing w:after="0" w:line="360" w:lineRule="auto"/>
        <w:ind w:left="-720" w:right="-720"/>
        <w:rPr>
          <w:rFonts w:ascii="Arial" w:hAnsi="Arial" w:cs="Arial"/>
          <w:b/>
        </w:rPr>
      </w:pPr>
      <w:r w:rsidRPr="0037305A">
        <w:rPr>
          <w:rFonts w:ascii="Arial" w:hAnsi="Arial" w:cs="Arial"/>
          <w:b/>
        </w:rPr>
        <w:t xml:space="preserve">3. </w:t>
      </w:r>
      <w:r w:rsidR="00B177DD" w:rsidRPr="0037305A">
        <w:rPr>
          <w:rFonts w:ascii="Arial" w:hAnsi="Arial" w:cs="Arial"/>
          <w:b/>
        </w:rPr>
        <w:t xml:space="preserve">How often does the described behavior occur? </w:t>
      </w:r>
      <w:r>
        <w:rPr>
          <w:rFonts w:ascii="Arial" w:hAnsi="Arial" w:cs="Arial"/>
          <w:b/>
        </w:rPr>
        <w:tab/>
        <w:t>4. How long has the behavior been occurring?</w:t>
      </w:r>
    </w:p>
    <w:p w14:paraId="01DDEE6A" w14:textId="77777777" w:rsidR="0037305A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Several times a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Book Antiqua" w:hAnsi="Book Antiqua" w:cs="Arial"/>
        </w:rPr>
        <w:t xml:space="preserve">□      </w:t>
      </w:r>
      <w:r w:rsidRPr="0037305A">
        <w:rPr>
          <w:rFonts w:ascii="Arial" w:hAnsi="Arial" w:cs="Arial"/>
        </w:rPr>
        <w:t>Just started</w:t>
      </w:r>
    </w:p>
    <w:p w14:paraId="3A101C9E" w14:textId="77777777" w:rsidR="00B177DD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Book Antiqua" w:hAnsi="Book Antiqua" w:cs="Arial"/>
        </w:rPr>
        <w:t>□</w:t>
      </w:r>
      <w:r>
        <w:rPr>
          <w:rFonts w:ascii="Arial" w:hAnsi="Arial" w:cs="Arial"/>
        </w:rPr>
        <w:t xml:space="preserve">     Several days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26B783" w14:textId="77777777" w:rsidR="00B177DD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1-2 times per week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Book Antiqua" w:hAnsi="Book Antiqua" w:cs="Arial"/>
        </w:rPr>
        <w:t xml:space="preserve">□     </w:t>
      </w:r>
      <w:r w:rsidRPr="0037305A">
        <w:rPr>
          <w:rFonts w:ascii="Arial" w:hAnsi="Arial" w:cs="Arial"/>
        </w:rPr>
        <w:t>Several Weeks</w:t>
      </w:r>
    </w:p>
    <w:p w14:paraId="435AEC77" w14:textId="77777777" w:rsidR="00B177DD" w:rsidRPr="0037305A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A few times a month</w:t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  <w:t xml:space="preserve">          □ </w:t>
      </w:r>
      <w:r>
        <w:rPr>
          <w:rFonts w:ascii="Arial" w:hAnsi="Arial" w:cs="Arial"/>
        </w:rPr>
        <w:t xml:space="preserve">    </w:t>
      </w:r>
      <w:r w:rsidRPr="0037305A">
        <w:rPr>
          <w:rFonts w:ascii="Arial" w:hAnsi="Arial" w:cs="Arial"/>
        </w:rPr>
        <w:t>Several Months</w:t>
      </w:r>
    </w:p>
    <w:p w14:paraId="122E5CD6" w14:textId="77777777" w:rsidR="00B177DD" w:rsidRDefault="0037305A" w:rsidP="0037305A">
      <w:pPr>
        <w:pStyle w:val="ListParagraph"/>
        <w:numPr>
          <w:ilvl w:val="0"/>
          <w:numId w:val="2"/>
        </w:numPr>
        <w:spacing w:after="0" w:line="240" w:lineRule="auto"/>
        <w:ind w:left="90"/>
        <w:rPr>
          <w:rFonts w:ascii="Arial" w:hAnsi="Arial" w:cs="Arial"/>
        </w:rPr>
      </w:pPr>
      <w:r w:rsidRPr="0037305A">
        <w:rPr>
          <w:rFonts w:ascii="Arial" w:hAnsi="Arial" w:cs="Arial"/>
        </w:rPr>
        <w:t>Rarely</w:t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</w:r>
      <w:r w:rsidRPr="0037305A">
        <w:rPr>
          <w:rFonts w:ascii="Arial" w:hAnsi="Arial" w:cs="Arial"/>
        </w:rPr>
        <w:tab/>
        <w:t xml:space="preserve">          □ </w:t>
      </w:r>
      <w:r>
        <w:rPr>
          <w:rFonts w:ascii="Arial" w:hAnsi="Arial" w:cs="Arial"/>
        </w:rPr>
        <w:t xml:space="preserve">    </w:t>
      </w:r>
      <w:r w:rsidRPr="0037305A">
        <w:rPr>
          <w:rFonts w:ascii="Arial" w:hAnsi="Arial" w:cs="Arial"/>
        </w:rPr>
        <w:t>Ongoing from previous year</w:t>
      </w:r>
    </w:p>
    <w:p w14:paraId="17AC3BC9" w14:textId="77777777" w:rsidR="0037305A" w:rsidRDefault="0037305A" w:rsidP="0037305A">
      <w:pPr>
        <w:pStyle w:val="ListParagraph"/>
        <w:spacing w:after="0" w:line="240" w:lineRule="auto"/>
        <w:ind w:left="90"/>
        <w:rPr>
          <w:rFonts w:ascii="Arial" w:hAnsi="Arial" w:cs="Arial"/>
        </w:rPr>
      </w:pPr>
    </w:p>
    <w:p w14:paraId="457E50C8" w14:textId="77777777" w:rsidR="0037305A" w:rsidRPr="0037305A" w:rsidRDefault="0037305A" w:rsidP="0037305A">
      <w:pPr>
        <w:pStyle w:val="ListParagraph"/>
        <w:spacing w:after="0" w:line="240" w:lineRule="auto"/>
        <w:ind w:left="90"/>
        <w:rPr>
          <w:rFonts w:ascii="Arial" w:hAnsi="Arial" w:cs="Arial"/>
        </w:rPr>
        <w:sectPr w:rsidR="0037305A" w:rsidRPr="0037305A" w:rsidSect="005D0BB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EDDC6E" w14:textId="77777777" w:rsidR="00B177DD" w:rsidRDefault="0037305A" w:rsidP="00B177DD">
      <w:pPr>
        <w:spacing w:after="0" w:line="240" w:lineRule="auto"/>
        <w:rPr>
          <w:rFonts w:ascii="Arial" w:hAnsi="Arial" w:cs="Arial"/>
        </w:rPr>
      </w:pPr>
      <w:r w:rsidRPr="0037305A">
        <w:rPr>
          <w:rFonts w:ascii="Arial" w:hAnsi="Arial" w:cs="Arial"/>
          <w:b/>
        </w:rPr>
        <w:t xml:space="preserve">5. </w:t>
      </w:r>
      <w:r w:rsidR="00B177DD" w:rsidRPr="0037305A">
        <w:rPr>
          <w:rFonts w:ascii="Arial" w:hAnsi="Arial" w:cs="Arial"/>
          <w:b/>
        </w:rPr>
        <w:t xml:space="preserve">Where do most of the described behavior problems occur? </w:t>
      </w:r>
      <w:r w:rsidR="00B177DD" w:rsidRPr="0037305A">
        <w:rPr>
          <w:rFonts w:ascii="Arial" w:hAnsi="Arial" w:cs="Arial"/>
        </w:rPr>
        <w:t>______________________________</w:t>
      </w:r>
    </w:p>
    <w:p w14:paraId="552E1E48" w14:textId="77777777" w:rsidR="0037305A" w:rsidRDefault="0037305A" w:rsidP="00B177DD">
      <w:pPr>
        <w:spacing w:after="0" w:line="240" w:lineRule="auto"/>
        <w:rPr>
          <w:rFonts w:ascii="Arial" w:hAnsi="Arial" w:cs="Arial"/>
          <w:b/>
        </w:rPr>
      </w:pPr>
    </w:p>
    <w:p w14:paraId="654CA471" w14:textId="77777777" w:rsidR="0037305A" w:rsidRPr="0037305A" w:rsidRDefault="0037305A" w:rsidP="00B177DD">
      <w:pPr>
        <w:spacing w:after="0" w:line="240" w:lineRule="auto"/>
        <w:rPr>
          <w:rFonts w:ascii="Arial" w:hAnsi="Arial" w:cs="Arial"/>
          <w:b/>
        </w:rPr>
      </w:pPr>
      <w:r w:rsidRPr="0037305A">
        <w:rPr>
          <w:rFonts w:ascii="Arial" w:hAnsi="Arial" w:cs="Arial"/>
          <w:b/>
        </w:rPr>
        <w:t xml:space="preserve">6. Are you aware of any past or current interventions? </w:t>
      </w:r>
      <w:r w:rsidRPr="0037305A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</w:t>
      </w:r>
    </w:p>
    <w:p w14:paraId="484D7FA8" w14:textId="77777777" w:rsidR="00B177DD" w:rsidRDefault="0037305A" w:rsidP="00B177DD">
      <w:pPr>
        <w:spacing w:after="0"/>
        <w:ind w:left="27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60272C7E" w14:textId="77777777" w:rsidR="0037305A" w:rsidRPr="00B177DD" w:rsidRDefault="0037305A" w:rsidP="00B177DD">
      <w:pPr>
        <w:spacing w:after="0"/>
        <w:ind w:left="27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37305A" w:rsidRPr="00B177DD" w:rsidSect="00B177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1C2F"/>
    <w:multiLevelType w:val="hybridMultilevel"/>
    <w:tmpl w:val="BCCA115C"/>
    <w:lvl w:ilvl="0" w:tplc="96E2DD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D4074"/>
    <w:multiLevelType w:val="hybridMultilevel"/>
    <w:tmpl w:val="F4367C2C"/>
    <w:lvl w:ilvl="0" w:tplc="634E17FA">
      <w:start w:val="1"/>
      <w:numFmt w:val="bullet"/>
      <w:lvlText w:val="□"/>
      <w:lvlJc w:val="left"/>
      <w:pPr>
        <w:ind w:left="45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D104A65"/>
    <w:multiLevelType w:val="hybridMultilevel"/>
    <w:tmpl w:val="837A581C"/>
    <w:lvl w:ilvl="0" w:tplc="634E17FA">
      <w:start w:val="1"/>
      <w:numFmt w:val="bullet"/>
      <w:lvlText w:val="□"/>
      <w:lvlJc w:val="left"/>
      <w:pPr>
        <w:ind w:left="99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37312591">
    <w:abstractNumId w:val="0"/>
  </w:num>
  <w:num w:numId="2" w16cid:durableId="1865482949">
    <w:abstractNumId w:val="1"/>
  </w:num>
  <w:num w:numId="3" w16cid:durableId="205021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97"/>
    <w:rsid w:val="00136A2D"/>
    <w:rsid w:val="0037305A"/>
    <w:rsid w:val="006A1424"/>
    <w:rsid w:val="007871B8"/>
    <w:rsid w:val="0090082D"/>
    <w:rsid w:val="00A16397"/>
    <w:rsid w:val="00B177DD"/>
    <w:rsid w:val="00D15C14"/>
    <w:rsid w:val="00E064C3"/>
    <w:rsid w:val="00E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A22E"/>
  <w15:chartTrackingRefBased/>
  <w15:docId w15:val="{9EC45D0A-25A2-4022-B6DA-8E38CD5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7D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Gina</dc:creator>
  <cp:keywords/>
  <dc:description/>
  <cp:lastModifiedBy>Swearingen, Amie</cp:lastModifiedBy>
  <cp:revision>3</cp:revision>
  <cp:lastPrinted>2019-07-10T11:39:00Z</cp:lastPrinted>
  <dcterms:created xsi:type="dcterms:W3CDTF">2025-03-04T14:22:00Z</dcterms:created>
  <dcterms:modified xsi:type="dcterms:W3CDTF">2025-03-04T14:24:00Z</dcterms:modified>
</cp:coreProperties>
</file>